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CF08A9" w14:textId="77777777" w:rsidR="002279A4" w:rsidRDefault="00312C3B">
      <w:pPr>
        <w:pStyle w:val="normal0"/>
        <w:jc w:val="center"/>
      </w:pPr>
      <w:r>
        <w:rPr>
          <w:rFonts w:ascii="Cambria" w:eastAsia="Cambria" w:hAnsi="Cambria" w:cs="Cambria"/>
          <w:b/>
          <w:sz w:val="24"/>
          <w:szCs w:val="24"/>
          <w:u w:val="single"/>
        </w:rPr>
        <w:t>Book Clubs: Words of the Wiser Signpost DEJ</w:t>
      </w:r>
    </w:p>
    <w:p w14:paraId="258C141D" w14:textId="77777777" w:rsidR="002279A4" w:rsidRDefault="002279A4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279A4" w14:paraId="7D104DA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526A" w14:textId="77777777" w:rsidR="002279A4" w:rsidRDefault="002279A4">
            <w:pPr>
              <w:pStyle w:val="normal0"/>
              <w:widowControl w:val="0"/>
              <w:spacing w:line="240" w:lineRule="auto"/>
              <w:jc w:val="center"/>
            </w:pPr>
          </w:p>
          <w:p w14:paraId="4A22509F" w14:textId="77777777" w:rsidR="002279A4" w:rsidRDefault="00312C3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Text</w:t>
            </w:r>
          </w:p>
          <w:p w14:paraId="217BD2BC" w14:textId="77777777" w:rsidR="002279A4" w:rsidRDefault="00312C3B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direct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quote, page number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2A26" w14:textId="77777777" w:rsidR="002279A4" w:rsidRDefault="00312C3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Analysis</w:t>
            </w:r>
          </w:p>
          <w:p w14:paraId="6C6DC1F4" w14:textId="77777777" w:rsidR="002279A4" w:rsidRDefault="00312C3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What is the life lesson, and how 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might it affect the character? </w:t>
            </w:r>
          </w:p>
          <w:p w14:paraId="49B698CA" w14:textId="77777777" w:rsidR="002279A4" w:rsidRDefault="00312C3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From this lesson, what is theme? Why is this theme important to the novel? </w:t>
            </w:r>
          </w:p>
        </w:tc>
      </w:tr>
      <w:tr w:rsidR="002279A4" w14:paraId="32A089D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07EE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25602BC6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757C1D93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358777A8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29062733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6C1A87B9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50D5A6E3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2F7034D9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7EA82F43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152A13A8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0A40C051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711EA450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3F927671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70D69DBF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746E9A46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5221733A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684E6563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229487B2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37266D63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583F51DE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1034A8DD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4F3ED963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39268029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150F6C87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0BC34366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5CFD570D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7E0173FF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18CBFB85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647CD6C9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2448C313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16707284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72E5F7C9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7B5FBEF2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232D3D88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199E4860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684B46AA" w14:textId="77777777" w:rsidR="002279A4" w:rsidRDefault="002279A4">
            <w:pPr>
              <w:pStyle w:val="normal0"/>
              <w:widowControl w:val="0"/>
              <w:spacing w:line="240" w:lineRule="auto"/>
            </w:pPr>
          </w:p>
          <w:p w14:paraId="2AE2E603" w14:textId="77777777" w:rsidR="002279A4" w:rsidRDefault="002279A4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DD66" w14:textId="77777777" w:rsidR="002279A4" w:rsidRDefault="002279A4">
            <w:pPr>
              <w:pStyle w:val="normal0"/>
              <w:widowControl w:val="0"/>
              <w:spacing w:line="240" w:lineRule="auto"/>
            </w:pPr>
          </w:p>
        </w:tc>
      </w:tr>
    </w:tbl>
    <w:p w14:paraId="53D5CE22" w14:textId="77777777" w:rsidR="002279A4" w:rsidRDefault="002279A4">
      <w:pPr>
        <w:pStyle w:val="normal0"/>
      </w:pPr>
    </w:p>
    <w:sectPr w:rsidR="002279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79A4"/>
    <w:rsid w:val="002279A4"/>
    <w:rsid w:val="00312C3B"/>
    <w:rsid w:val="00E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69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3</cp:revision>
  <dcterms:created xsi:type="dcterms:W3CDTF">2015-12-03T22:38:00Z</dcterms:created>
  <dcterms:modified xsi:type="dcterms:W3CDTF">2015-12-03T22:50:00Z</dcterms:modified>
</cp:coreProperties>
</file>